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F831" w14:textId="7961B637" w:rsidR="00981EA5" w:rsidRDefault="00981EA5" w:rsidP="002F1AF7">
      <w:bookmarkStart w:id="0" w:name="_GoBack"/>
      <w:bookmarkEnd w:id="0"/>
    </w:p>
    <w:p w14:paraId="40FA3E35" w14:textId="344A7B44" w:rsidR="00DB56C1" w:rsidRPr="00DB56C1" w:rsidRDefault="00DB56C1" w:rsidP="003E30F9">
      <w:pPr>
        <w:jc w:val="center"/>
        <w:rPr>
          <w:rFonts w:ascii="Calibri Light" w:hAnsi="Calibri Light" w:cs="Calibri Light"/>
          <w:b/>
          <w:bCs/>
        </w:rPr>
      </w:pPr>
      <w:r w:rsidRPr="00DB56C1">
        <w:rPr>
          <w:rFonts w:ascii="Calibri Light" w:hAnsi="Calibri Light" w:cs="Calibri Light"/>
          <w:b/>
          <w:bCs/>
        </w:rPr>
        <w:t>ANEXO III</w:t>
      </w:r>
    </w:p>
    <w:p w14:paraId="235BA202" w14:textId="184C1277" w:rsidR="003E30F9" w:rsidRPr="005C08E3" w:rsidRDefault="003E30F9" w:rsidP="003E30F9">
      <w:pPr>
        <w:jc w:val="center"/>
        <w:rPr>
          <w:rFonts w:ascii="Calibri Light" w:hAnsi="Calibri Light" w:cs="Calibri Light"/>
          <w:b/>
          <w:bCs/>
        </w:rPr>
      </w:pPr>
      <w:r w:rsidRPr="005C08E3">
        <w:rPr>
          <w:rFonts w:ascii="Calibri Light" w:hAnsi="Calibri Light" w:cs="Calibri Light"/>
          <w:b/>
          <w:bCs/>
        </w:rPr>
        <w:t>FORMULÁRIO DA PROPOSTA</w:t>
      </w:r>
    </w:p>
    <w:p w14:paraId="42187584" w14:textId="77777777" w:rsidR="003E30F9" w:rsidRPr="003E30F9" w:rsidRDefault="003E30F9" w:rsidP="003E30F9">
      <w:pPr>
        <w:jc w:val="center"/>
        <w:rPr>
          <w:rFonts w:ascii="Calibri Light" w:eastAsiaTheme="minorHAnsi" w:hAnsi="Calibri Light" w:cs="Calibri Light"/>
          <w:b/>
          <w:bCs/>
          <w:kern w:val="0"/>
          <w:sz w:val="22"/>
          <w:szCs w:val="22"/>
          <w:lang w:eastAsia="en-US" w:bidi="ar-SA"/>
        </w:rPr>
      </w:pPr>
    </w:p>
    <w:p w14:paraId="0D62EEBC" w14:textId="0E38E369" w:rsidR="003E30F9" w:rsidRDefault="003E30F9" w:rsidP="003E30F9">
      <w:pPr>
        <w:rPr>
          <w:rFonts w:ascii="Calibri Light" w:hAnsi="Calibri Light" w:cs="Calibri Light"/>
          <w:b/>
          <w:bCs/>
        </w:rPr>
      </w:pPr>
      <w:r w:rsidRPr="003E30F9">
        <w:rPr>
          <w:rFonts w:ascii="Calibri Light" w:hAnsi="Calibri Light" w:cs="Calibri Light"/>
          <w:b/>
          <w:bCs/>
        </w:rPr>
        <w:t xml:space="preserve">DADOS DO PROPONENTE </w:t>
      </w:r>
    </w:p>
    <w:p w14:paraId="3778DFA7" w14:textId="77777777" w:rsidR="003E30F9" w:rsidRPr="003E30F9" w:rsidRDefault="003E30F9" w:rsidP="003E30F9">
      <w:pPr>
        <w:rPr>
          <w:rFonts w:ascii="Calibri Light" w:hAnsi="Calibri Light" w:cs="Calibri Light"/>
          <w:b/>
          <w:bCs/>
        </w:rPr>
      </w:pPr>
    </w:p>
    <w:p w14:paraId="276D6B21" w14:textId="68317B38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 xml:space="preserve">CNPJ: </w:t>
      </w:r>
    </w:p>
    <w:p w14:paraId="66B83AD3" w14:textId="77777777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C2D3B2C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2BB399BF" w14:textId="44B59402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 xml:space="preserve">RAZÃO SOCIAL:  </w:t>
      </w:r>
    </w:p>
    <w:p w14:paraId="32A129D0" w14:textId="6BCDE96D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580E4C5" w14:textId="77777777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7ED6BAF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241DF62D" w14:textId="3601C45B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 xml:space="preserve">NOME </w:t>
      </w:r>
      <w:r>
        <w:rPr>
          <w:rFonts w:ascii="Calibri Light" w:hAnsi="Calibri Light" w:cs="Calibri Light"/>
        </w:rPr>
        <w:t xml:space="preserve">DO RESPONSÁVEL LEGAL: </w:t>
      </w:r>
    </w:p>
    <w:p w14:paraId="7CD6AC53" w14:textId="77777777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D3AAAA6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2C79E242" w14:textId="529DE11D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 xml:space="preserve">ENDEREÇO COMPLETO: </w:t>
      </w:r>
    </w:p>
    <w:p w14:paraId="0DD20435" w14:textId="4CF82398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EB23CA8" w14:textId="77777777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E60F628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5AE9C382" w14:textId="06CDB8F3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 xml:space="preserve">CIDADE: </w:t>
      </w:r>
    </w:p>
    <w:p w14:paraId="11992BCD" w14:textId="77777777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A94004B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54FE41A5" w14:textId="79111A94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 xml:space="preserve">ESTADO:  </w:t>
      </w:r>
    </w:p>
    <w:p w14:paraId="2035934F" w14:textId="77777777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91F83D3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3929349A" w14:textId="07B4295F" w:rsidR="003E30F9" w:rsidRDefault="003E30F9" w:rsidP="003E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>TELEFONE</w:t>
      </w:r>
      <w:r>
        <w:rPr>
          <w:rFonts w:ascii="Calibri Light" w:hAnsi="Calibri Light" w:cs="Calibri Light"/>
        </w:rPr>
        <w:t xml:space="preserve"> COM DDD: </w:t>
      </w:r>
    </w:p>
    <w:p w14:paraId="0012A263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7CD3D3BB" w14:textId="65EC68D5" w:rsidR="003E30F9" w:rsidRDefault="003E30F9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 xml:space="preserve">E-MAIL: </w:t>
      </w:r>
    </w:p>
    <w:p w14:paraId="397EAE6A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656E9A54" w14:textId="761C35CF" w:rsidR="003E30F9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BREVE </w:t>
      </w:r>
      <w:r w:rsidR="003E30F9" w:rsidRPr="003E30F9">
        <w:rPr>
          <w:rFonts w:ascii="Calibri Light" w:hAnsi="Calibri Light" w:cs="Calibri Light"/>
        </w:rPr>
        <w:t>HISTÓRICO DO</w:t>
      </w:r>
      <w:r>
        <w:rPr>
          <w:rFonts w:ascii="Calibri Light" w:hAnsi="Calibri Light" w:cs="Calibri Light"/>
        </w:rPr>
        <w:t xml:space="preserve"> GRUPO </w:t>
      </w:r>
      <w:r w:rsidR="003E30F9" w:rsidRPr="003E30F9">
        <w:rPr>
          <w:rFonts w:ascii="Calibri Light" w:hAnsi="Calibri Light" w:cs="Calibri Light"/>
        </w:rPr>
        <w:t>/ PRODUTORA / COLETIVO</w:t>
      </w:r>
      <w:r w:rsidR="003E30F9">
        <w:rPr>
          <w:rFonts w:ascii="Calibri Light" w:hAnsi="Calibri Light" w:cs="Calibri Light"/>
        </w:rPr>
        <w:t>:</w:t>
      </w:r>
    </w:p>
    <w:p w14:paraId="5A32AB2E" w14:textId="64DDDEF9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EBFD970" w14:textId="11057582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979AB36" w14:textId="6BA9E5D2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FE293C2" w14:textId="624B7E06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52E9276" w14:textId="66B56A05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8B121A6" w14:textId="1E64C35C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AA76309" w14:textId="228F161B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64FC85F" w14:textId="1DC6D80E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05B4801" w14:textId="78E65408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3732B8E8" w14:textId="2FEC7BD1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E56CB1B" w14:textId="02BA9DE8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46E643A" w14:textId="7777777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39E84592" w14:textId="7777777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33202BDF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5F2369D9" w14:textId="34D5ADB7" w:rsidR="003E30F9" w:rsidRDefault="003E30F9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>LINK PARA O PORTFOLIO</w:t>
      </w:r>
      <w:r w:rsidR="00FB5E9B">
        <w:rPr>
          <w:rFonts w:ascii="Calibri Light" w:hAnsi="Calibri Light" w:cs="Calibri Light"/>
        </w:rPr>
        <w:t xml:space="preserve"> (GOOGLE DRIVE)</w:t>
      </w:r>
      <w:r>
        <w:rPr>
          <w:rFonts w:ascii="Calibri Light" w:hAnsi="Calibri Light" w:cs="Calibri Light"/>
        </w:rPr>
        <w:t>:</w:t>
      </w:r>
      <w:r w:rsidRPr="003E30F9">
        <w:rPr>
          <w:rFonts w:ascii="Calibri Light" w:hAnsi="Calibri Light" w:cs="Calibri Light"/>
        </w:rPr>
        <w:t xml:space="preserve">  </w:t>
      </w:r>
    </w:p>
    <w:p w14:paraId="5941D65C" w14:textId="5D61AA70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6D46A4D" w14:textId="7777777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FA0681D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64A05263" w14:textId="22ED7954" w:rsidR="003E30F9" w:rsidRDefault="003E30F9" w:rsidP="00FB5E9B">
      <w:pPr>
        <w:rPr>
          <w:rFonts w:ascii="Calibri Light" w:hAnsi="Calibri Light" w:cs="Calibri Light"/>
          <w:b/>
          <w:bCs/>
        </w:rPr>
      </w:pPr>
      <w:r w:rsidRPr="003E30F9">
        <w:rPr>
          <w:rFonts w:ascii="Calibri Light" w:hAnsi="Calibri Light" w:cs="Calibri Light"/>
          <w:b/>
          <w:bCs/>
        </w:rPr>
        <w:t xml:space="preserve">DADOS DA PROPOSTA </w:t>
      </w:r>
    </w:p>
    <w:p w14:paraId="1FB8663D" w14:textId="77777777" w:rsidR="003E30F9" w:rsidRPr="003E30F9" w:rsidRDefault="003E30F9" w:rsidP="003E30F9">
      <w:pPr>
        <w:rPr>
          <w:rFonts w:ascii="Calibri Light" w:hAnsi="Calibri Light" w:cs="Calibri Light"/>
          <w:b/>
          <w:bCs/>
        </w:rPr>
      </w:pPr>
    </w:p>
    <w:p w14:paraId="17DDA54B" w14:textId="5CA8657D" w:rsidR="00FB5E9B" w:rsidRDefault="003E30F9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>NOME DO ESPETÁCULO</w:t>
      </w:r>
      <w:r w:rsidR="00FB5E9B">
        <w:rPr>
          <w:rFonts w:ascii="Calibri Light" w:hAnsi="Calibri Light" w:cs="Calibri Light"/>
        </w:rPr>
        <w:t xml:space="preserve">: </w:t>
      </w:r>
    </w:p>
    <w:p w14:paraId="434A5370" w14:textId="7777777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0ACA8FC" w14:textId="77777777" w:rsidR="008539A6" w:rsidRDefault="008539A6" w:rsidP="003E30F9">
      <w:pPr>
        <w:rPr>
          <w:rFonts w:ascii="Calibri Light" w:hAnsi="Calibri Light" w:cs="Calibri Light"/>
        </w:rPr>
      </w:pPr>
    </w:p>
    <w:p w14:paraId="44276D16" w14:textId="4C5D83DA" w:rsidR="003E30F9" w:rsidRDefault="008539A6" w:rsidP="0085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MACRORREGIÃO ESCOLHIDA (Escolha somente um número conforme disposto no </w:t>
      </w:r>
      <w:r w:rsidR="0020136C">
        <w:rPr>
          <w:rFonts w:ascii="Calibri Light" w:hAnsi="Calibri Light" w:cs="Calibri Light"/>
        </w:rPr>
        <w:t>Anexo I</w:t>
      </w:r>
      <w:r w:rsidR="00DA699C">
        <w:rPr>
          <w:rFonts w:ascii="Calibri Light" w:hAnsi="Calibri Light" w:cs="Calibri Light"/>
        </w:rPr>
        <w:t>I</w:t>
      </w:r>
      <w:r w:rsidR="0020136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do Edital. </w:t>
      </w:r>
    </w:p>
    <w:p w14:paraId="2C16CA06" w14:textId="77777777" w:rsidR="008539A6" w:rsidRPr="003E30F9" w:rsidRDefault="008539A6" w:rsidP="003E30F9">
      <w:pPr>
        <w:rPr>
          <w:rFonts w:ascii="Calibri Light" w:hAnsi="Calibri Light" w:cs="Calibri Light"/>
        </w:rPr>
      </w:pPr>
    </w:p>
    <w:p w14:paraId="208138C3" w14:textId="4CCF5788" w:rsidR="003E30F9" w:rsidRDefault="003E30F9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>APRESENTAÇÃO DA PROPOSTA</w:t>
      </w:r>
      <w:r w:rsidR="00FB5E9B">
        <w:rPr>
          <w:rFonts w:ascii="Calibri Light" w:hAnsi="Calibri Light" w:cs="Calibri Light"/>
        </w:rPr>
        <w:t xml:space="preserve"> (Máximo 1000 caracteres):</w:t>
      </w:r>
    </w:p>
    <w:p w14:paraId="68CF79E4" w14:textId="7A83FDC9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34ABFFAE" w14:textId="457C9332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727CEF6" w14:textId="2D3B9F7D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3625C5E" w14:textId="4F7E79CF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213D71C" w14:textId="0E303001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9AE603E" w14:textId="61AF081B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2D6EEFE" w14:textId="5A9B516D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38FA38F" w14:textId="08825A14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BC65C6E" w14:textId="53D48D0D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C340231" w14:textId="1244DCCF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6D79DDA" w14:textId="48CFBE4A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4C3EDBB" w14:textId="4B83F866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0DD3640" w14:textId="7777777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6F5C30D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186B63CA" w14:textId="47B807CC" w:rsidR="003E30F9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 ESPETÁCULO PODERÁ SER ADAPTÁVEL PARA OUTRAS CONFIGURAÇÕES QUE NÃO SOMENTE PALCO ITALIANO? SE SIM JUSTIFIQUE. </w:t>
      </w:r>
    </w:p>
    <w:p w14:paraId="2D6BC7CE" w14:textId="3ADE1E8D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646D2AC" w14:textId="160D0D51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DC4A795" w14:textId="4C5DB9B9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2AAC9B2" w14:textId="7777777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6A65DC3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6ADFF2C7" w14:textId="4002D9E0" w:rsidR="003E30F9" w:rsidRDefault="003E30F9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 xml:space="preserve">JUSTIFICATIVA </w:t>
      </w:r>
      <w:r w:rsidR="00FB5E9B">
        <w:rPr>
          <w:rFonts w:ascii="Calibri Light" w:hAnsi="Calibri Light" w:cs="Calibri Light"/>
        </w:rPr>
        <w:t xml:space="preserve">(Máximo 3000 caracteres) </w:t>
      </w:r>
    </w:p>
    <w:p w14:paraId="52B52C1C" w14:textId="0B6A1B0C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09C4BEB" w14:textId="07191E76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9B24F29" w14:textId="7893C95F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8A13234" w14:textId="3B0FD5EC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98EA130" w14:textId="1FCAA234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3BBD70B8" w14:textId="6D9A15C9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B42C325" w14:textId="5B45377C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96E701C" w14:textId="6CCF9066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1E39C07" w14:textId="43E5A5DD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C18E9B9" w14:textId="42CB4143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3F7D3CC6" w14:textId="7777777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4470C32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2C71B78D" w14:textId="069CF0FD" w:rsidR="003E30F9" w:rsidRDefault="003E30F9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 xml:space="preserve">OBJETIVOS </w:t>
      </w:r>
      <w:r w:rsidR="00FB5E9B">
        <w:rPr>
          <w:rFonts w:ascii="Calibri Light" w:hAnsi="Calibri Light" w:cs="Calibri Light"/>
        </w:rPr>
        <w:t xml:space="preserve">(Máximo 3000 caracteres) </w:t>
      </w:r>
    </w:p>
    <w:p w14:paraId="4DD5D241" w14:textId="1EEFF83C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712C97F" w14:textId="26C8F3B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63A8096" w14:textId="0D63AA73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38EBAD8" w14:textId="7777777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B394F9F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219B6E6C" w14:textId="2590843F" w:rsidR="003E30F9" w:rsidRDefault="003E30F9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>PÚBLICO ALVO</w:t>
      </w:r>
      <w:r w:rsidR="008539A6">
        <w:rPr>
          <w:rFonts w:ascii="Calibri Light" w:hAnsi="Calibri Light" w:cs="Calibri Light"/>
        </w:rPr>
        <w:t>:</w:t>
      </w:r>
    </w:p>
    <w:p w14:paraId="07098FAE" w14:textId="14D9C66D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19E10A1" w14:textId="27F0997A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43C9E82" w14:textId="3499C79E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A8BC73A" w14:textId="2F66B2D8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1E7D9D8" w14:textId="7777777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7999B17" w14:textId="2FF7A6B7" w:rsidR="003E30F9" w:rsidRDefault="003E30F9" w:rsidP="003E30F9">
      <w:pPr>
        <w:rPr>
          <w:rFonts w:ascii="Calibri Light" w:hAnsi="Calibri Light" w:cs="Calibri Light"/>
        </w:rPr>
      </w:pPr>
    </w:p>
    <w:p w14:paraId="4AC38136" w14:textId="6AB3CBC7" w:rsidR="00380E1A" w:rsidRDefault="00380E1A" w:rsidP="0038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DETALHAMENTO DA AÇÃO DE MEDIAÇÃO TEATRAL: </w:t>
      </w:r>
    </w:p>
    <w:p w14:paraId="1497C367" w14:textId="1D30037D" w:rsidR="00380E1A" w:rsidRDefault="00380E1A" w:rsidP="0038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602874F" w14:textId="77777777" w:rsidR="00380E1A" w:rsidRDefault="00380E1A" w:rsidP="0038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8897873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74EFDE96" w14:textId="338CBAAC" w:rsidR="003E30F9" w:rsidRDefault="003E30F9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>O PROJETO DISPÕE DE ALGUMA ESTRATÉGIA PARA MINIMIZAR O IMPACTO DE REALIZAÇÃO DO ESPETÁCULO SOBRE O MEIO AMBIENTE</w:t>
      </w:r>
      <w:r w:rsidR="00FB5E9B">
        <w:rPr>
          <w:rFonts w:ascii="Calibri Light" w:hAnsi="Calibri Light" w:cs="Calibri Light"/>
        </w:rPr>
        <w:t xml:space="preserve">? </w:t>
      </w:r>
      <w:r w:rsidR="008539A6">
        <w:rPr>
          <w:rFonts w:ascii="Calibri Light" w:hAnsi="Calibri Light" w:cs="Calibri Light"/>
        </w:rPr>
        <w:t>SE SIM, JUSTIFIQUE.</w:t>
      </w:r>
    </w:p>
    <w:p w14:paraId="0CDB71CE" w14:textId="59A99259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960481B" w14:textId="5DBB239A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F51A515" w14:textId="2A37042D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BA7FB68" w14:textId="16647C15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7F8E70E" w14:textId="12C4CB1F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2B11F3B" w14:textId="0007F26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BEB1656" w14:textId="14C4AE93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869E989" w14:textId="72310615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DC3413F" w14:textId="26AB0433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15EBDB5" w14:textId="77777777" w:rsidR="00FB5E9B" w:rsidRDefault="00FB5E9B" w:rsidP="003E30F9">
      <w:pPr>
        <w:rPr>
          <w:rFonts w:ascii="Calibri Light" w:hAnsi="Calibri Light" w:cs="Calibri Light"/>
        </w:rPr>
      </w:pPr>
    </w:p>
    <w:p w14:paraId="772B975B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58CD2405" w14:textId="26552204" w:rsidR="008539A6" w:rsidRDefault="003E30F9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>FICHA TÉCNICA</w:t>
      </w:r>
      <w:r w:rsidR="008539A6">
        <w:rPr>
          <w:rFonts w:ascii="Calibri Light" w:hAnsi="Calibri Light" w:cs="Calibri Light"/>
        </w:rPr>
        <w:t xml:space="preserve"> PRINCIPAL (Nome completo, função e currículo com no máximo 10 linhas para cada profissional. O currículo do proponente deverá constar</w:t>
      </w:r>
      <w:r w:rsidR="002B4098">
        <w:rPr>
          <w:rFonts w:ascii="Calibri Light" w:hAnsi="Calibri Light" w:cs="Calibri Light"/>
        </w:rPr>
        <w:t xml:space="preserve"> na ficha técnica</w:t>
      </w:r>
      <w:r w:rsidR="008539A6">
        <w:rPr>
          <w:rFonts w:ascii="Calibri Light" w:hAnsi="Calibri Light" w:cs="Calibri Light"/>
        </w:rPr>
        <w:t>)</w:t>
      </w:r>
    </w:p>
    <w:p w14:paraId="38221F49" w14:textId="101703C5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DF864A5" w14:textId="1D3A041B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5BC4471" w14:textId="329A8B94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DE96F26" w14:textId="2F5A0276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B1D33DF" w14:textId="1A5BC509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DA2A7A3" w14:textId="7405E8FC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1C80469" w14:textId="115DE32D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9E0DD35" w14:textId="22932C5F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31A047E" w14:textId="182B104C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71CE1C4" w14:textId="3A0E08DA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7765535" w14:textId="21AFAD12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B8F44B5" w14:textId="724BC44B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FB66ADA" w14:textId="742E25E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97100A9" w14:textId="6F33230A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7D43A0F" w14:textId="43C41C01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57321F0" w14:textId="3CE9CA48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001FAAE" w14:textId="16FACCD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E910FAD" w14:textId="0E1322D6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F2C2E0F" w14:textId="2CEF9F69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FC34E31" w14:textId="029B9FD9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74FE6A1" w14:textId="3F4F7B11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7311E14" w14:textId="625BDC7A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9260DC8" w14:textId="43EBAD37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360DEB0" w14:textId="77777777" w:rsidR="00FB5E9B" w:rsidRPr="003E30F9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58694718" w14:textId="77777777" w:rsidR="00FB5E9B" w:rsidRDefault="00FB5E9B" w:rsidP="003E30F9">
      <w:pPr>
        <w:rPr>
          <w:rFonts w:ascii="Calibri Light" w:hAnsi="Calibri Light" w:cs="Calibri Light"/>
        </w:rPr>
      </w:pPr>
    </w:p>
    <w:p w14:paraId="1294B0B8" w14:textId="728578F9" w:rsidR="00FB5E9B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CRONOGRAMA DE MONTAGEM (Anexar na proposta o arquivo em Excel / .xls, contendo o cronograma da pré</w:t>
      </w:r>
      <w:r w:rsidR="00794201">
        <w:rPr>
          <w:rFonts w:ascii="Calibri Light" w:hAnsi="Calibri Light" w:cs="Calibri Light"/>
        </w:rPr>
        <w:t>-produção</w:t>
      </w:r>
      <w:r>
        <w:rPr>
          <w:rFonts w:ascii="Calibri Light" w:hAnsi="Calibri Light" w:cs="Calibri Light"/>
        </w:rPr>
        <w:t>, produção, divulgação/comercialização e pós-produção do projeto</w:t>
      </w:r>
      <w:r w:rsidR="00B72630">
        <w:rPr>
          <w:rFonts w:ascii="Calibri Light" w:hAnsi="Calibri Light" w:cs="Calibri Light"/>
        </w:rPr>
        <w:t xml:space="preserve"> conforme Anexo V</w:t>
      </w:r>
      <w:r w:rsidR="00DB56C1">
        <w:rPr>
          <w:rFonts w:ascii="Calibri Light" w:hAnsi="Calibri Light" w:cs="Calibri Light"/>
        </w:rPr>
        <w:t>II</w:t>
      </w:r>
      <w:r>
        <w:rPr>
          <w:rFonts w:ascii="Calibri Light" w:hAnsi="Calibri Light" w:cs="Calibri Light"/>
        </w:rPr>
        <w:t>)</w:t>
      </w:r>
    </w:p>
    <w:p w14:paraId="22BDD794" w14:textId="77777777" w:rsidR="00FB5E9B" w:rsidRDefault="00FB5E9B" w:rsidP="003E30F9">
      <w:pPr>
        <w:rPr>
          <w:rFonts w:ascii="Calibri Light" w:hAnsi="Calibri Light" w:cs="Calibri Light"/>
        </w:rPr>
      </w:pPr>
    </w:p>
    <w:p w14:paraId="5EFBE8ED" w14:textId="7AC00EC8" w:rsidR="00FB5E9B" w:rsidRDefault="003E30F9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E30F9">
        <w:rPr>
          <w:rFonts w:ascii="Calibri Light" w:hAnsi="Calibri Light" w:cs="Calibri Light"/>
        </w:rPr>
        <w:t>PLANILHA ORÇAMENTÁRIA</w:t>
      </w:r>
      <w:r w:rsidR="00FB5E9B">
        <w:rPr>
          <w:rFonts w:ascii="Calibri Light" w:hAnsi="Calibri Light" w:cs="Calibri Light"/>
        </w:rPr>
        <w:t xml:space="preserve"> (Anexar na proposta</w:t>
      </w:r>
      <w:r w:rsidR="008539A6">
        <w:rPr>
          <w:rFonts w:ascii="Calibri Light" w:hAnsi="Calibri Light" w:cs="Calibri Light"/>
        </w:rPr>
        <w:t xml:space="preserve"> planilha orçamentária conforme modelo </w:t>
      </w:r>
      <w:r w:rsidR="00B72630">
        <w:rPr>
          <w:rFonts w:ascii="Calibri Light" w:hAnsi="Calibri Light" w:cs="Calibri Light"/>
        </w:rPr>
        <w:t xml:space="preserve">constante no Anexo VI). </w:t>
      </w:r>
    </w:p>
    <w:p w14:paraId="53229182" w14:textId="77777777" w:rsidR="00FB5E9B" w:rsidRPr="003E30F9" w:rsidRDefault="00FB5E9B" w:rsidP="00F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2C86D3D6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4B7986F8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103BA3D9" w14:textId="77777777" w:rsidR="003E30F9" w:rsidRPr="003E30F9" w:rsidRDefault="003E30F9" w:rsidP="003E30F9">
      <w:pPr>
        <w:rPr>
          <w:rFonts w:ascii="Calibri Light" w:hAnsi="Calibri Light" w:cs="Calibri Light"/>
        </w:rPr>
      </w:pPr>
    </w:p>
    <w:p w14:paraId="349865C6" w14:textId="77777777" w:rsidR="003E30F9" w:rsidRPr="003E30F9" w:rsidRDefault="003E30F9" w:rsidP="002F1AF7">
      <w:pPr>
        <w:rPr>
          <w:rFonts w:ascii="Calibri Light" w:hAnsi="Calibri Light" w:cs="Calibri Light"/>
        </w:rPr>
      </w:pPr>
    </w:p>
    <w:sectPr w:rsidR="003E30F9" w:rsidRPr="003E3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F7F42" w14:textId="77777777" w:rsidR="00C8733C" w:rsidRDefault="00C8733C" w:rsidP="00160E32">
      <w:r>
        <w:separator/>
      </w:r>
    </w:p>
  </w:endnote>
  <w:endnote w:type="continuationSeparator" w:id="0">
    <w:p w14:paraId="46EF3E5B" w14:textId="77777777" w:rsidR="00C8733C" w:rsidRDefault="00C8733C" w:rsidP="0016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0C355" w14:textId="77777777" w:rsidR="00B53DBE" w:rsidRDefault="00B53D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82AA" w14:textId="2EE15AF3" w:rsidR="00160E32" w:rsidRPr="00B53DBE" w:rsidRDefault="00160E32" w:rsidP="007C638E">
    <w:pPr>
      <w:pStyle w:val="Rodap"/>
      <w:jc w:val="center"/>
      <w:rPr>
        <w:color w:val="17365D" w:themeColor="text2" w:themeShade="BF"/>
      </w:rPr>
    </w:pPr>
    <w:r w:rsidRPr="00B53DBE">
      <w:rPr>
        <w:b/>
        <w:color w:val="17365D" w:themeColor="text2" w:themeShade="BF"/>
      </w:rPr>
      <w:t>Rua X</w:t>
    </w:r>
    <w:r w:rsidR="00996F3E" w:rsidRPr="00B53DBE">
      <w:rPr>
        <w:b/>
        <w:color w:val="17365D" w:themeColor="text2" w:themeShade="BF"/>
      </w:rPr>
      <w:t xml:space="preserve">V </w:t>
    </w:r>
    <w:r w:rsidRPr="00B53DBE">
      <w:rPr>
        <w:b/>
        <w:color w:val="17365D" w:themeColor="text2" w:themeShade="BF"/>
      </w:rPr>
      <w:t xml:space="preserve">de Novembro, 971 - Centro – </w:t>
    </w:r>
    <w:r w:rsidR="00B53DBE">
      <w:rPr>
        <w:b/>
        <w:color w:val="17365D" w:themeColor="text2" w:themeShade="BF"/>
      </w:rPr>
      <w:t xml:space="preserve">CEP </w:t>
    </w:r>
    <w:r w:rsidRPr="00B53DBE">
      <w:rPr>
        <w:b/>
        <w:color w:val="17365D" w:themeColor="text2" w:themeShade="BF"/>
      </w:rPr>
      <w:t>80.060-000 – Curit</w:t>
    </w:r>
    <w:r w:rsidR="007C638E" w:rsidRPr="00B53DBE">
      <w:rPr>
        <w:b/>
        <w:color w:val="17365D" w:themeColor="text2" w:themeShade="BF"/>
      </w:rPr>
      <w:t>iba</w:t>
    </w:r>
    <w:r w:rsidR="00B53DBE">
      <w:rPr>
        <w:b/>
        <w:color w:val="17365D" w:themeColor="text2" w:themeShade="BF"/>
      </w:rPr>
      <w:t>/</w:t>
    </w:r>
    <w:r w:rsidR="007C638E" w:rsidRPr="00B53DBE">
      <w:rPr>
        <w:b/>
        <w:color w:val="17365D" w:themeColor="text2" w:themeShade="BF"/>
      </w:rPr>
      <w:t xml:space="preserve">PR – Fone (41) </w:t>
    </w:r>
    <w:r w:rsidR="00996F3E" w:rsidRPr="00B53DBE">
      <w:rPr>
        <w:b/>
        <w:color w:val="17365D" w:themeColor="text2" w:themeShade="BF"/>
      </w:rPr>
      <w:t>3331-7400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53F4" w14:textId="77777777" w:rsidR="00B53DBE" w:rsidRDefault="00B53D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BB635" w14:textId="77777777" w:rsidR="00C8733C" w:rsidRDefault="00C8733C" w:rsidP="00160E32">
      <w:r>
        <w:separator/>
      </w:r>
    </w:p>
  </w:footnote>
  <w:footnote w:type="continuationSeparator" w:id="0">
    <w:p w14:paraId="3679BE77" w14:textId="77777777" w:rsidR="00C8733C" w:rsidRDefault="00C8733C" w:rsidP="0016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7A3B" w14:textId="77777777" w:rsidR="00B53DBE" w:rsidRDefault="00B53D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7B83" w14:textId="4DDF6CCC" w:rsidR="00160E32" w:rsidRDefault="00996F3E" w:rsidP="00996F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5D1FBC" wp14:editId="39FDB569">
          <wp:extent cx="1666875" cy="702702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07" cy="738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339DE" w14:textId="77777777" w:rsidR="00160E32" w:rsidRDefault="00160E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2E25" w14:textId="77777777" w:rsidR="00B53DBE" w:rsidRDefault="00B53D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78B"/>
    <w:multiLevelType w:val="hybridMultilevel"/>
    <w:tmpl w:val="B5B0C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25A5"/>
    <w:multiLevelType w:val="multilevel"/>
    <w:tmpl w:val="6900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1EB16A0"/>
    <w:multiLevelType w:val="hybridMultilevel"/>
    <w:tmpl w:val="967E0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32"/>
    <w:rsid w:val="000659ED"/>
    <w:rsid w:val="000A225C"/>
    <w:rsid w:val="000C7244"/>
    <w:rsid w:val="00160E32"/>
    <w:rsid w:val="001A06A1"/>
    <w:rsid w:val="001D1DE5"/>
    <w:rsid w:val="001E2813"/>
    <w:rsid w:val="0020136C"/>
    <w:rsid w:val="002678D1"/>
    <w:rsid w:val="002B4098"/>
    <w:rsid w:val="002F1AF7"/>
    <w:rsid w:val="00380E1A"/>
    <w:rsid w:val="00394FF6"/>
    <w:rsid w:val="003E30F9"/>
    <w:rsid w:val="00442379"/>
    <w:rsid w:val="004A34C9"/>
    <w:rsid w:val="004B2845"/>
    <w:rsid w:val="004E44A2"/>
    <w:rsid w:val="005C08E3"/>
    <w:rsid w:val="00606836"/>
    <w:rsid w:val="0067283B"/>
    <w:rsid w:val="006768F0"/>
    <w:rsid w:val="006F4148"/>
    <w:rsid w:val="00740812"/>
    <w:rsid w:val="00793014"/>
    <w:rsid w:val="00794201"/>
    <w:rsid w:val="007C1B67"/>
    <w:rsid w:val="007C638E"/>
    <w:rsid w:val="008539A6"/>
    <w:rsid w:val="00981EA5"/>
    <w:rsid w:val="00996F3E"/>
    <w:rsid w:val="009F630A"/>
    <w:rsid w:val="00B4488E"/>
    <w:rsid w:val="00B53DBE"/>
    <w:rsid w:val="00B72630"/>
    <w:rsid w:val="00B84847"/>
    <w:rsid w:val="00C710FE"/>
    <w:rsid w:val="00C8733C"/>
    <w:rsid w:val="00D25FFE"/>
    <w:rsid w:val="00DA699C"/>
    <w:rsid w:val="00DB56C1"/>
    <w:rsid w:val="00EC3AC0"/>
    <w:rsid w:val="00F258A4"/>
    <w:rsid w:val="00F739F6"/>
    <w:rsid w:val="00F910D7"/>
    <w:rsid w:val="00FB5E9B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04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C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0E3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160E32"/>
  </w:style>
  <w:style w:type="paragraph" w:styleId="Rodap">
    <w:name w:val="footer"/>
    <w:basedOn w:val="Normal"/>
    <w:link w:val="RodapChar"/>
    <w:uiPriority w:val="99"/>
    <w:unhideWhenUsed/>
    <w:rsid w:val="00160E3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160E32"/>
  </w:style>
  <w:style w:type="paragraph" w:styleId="Textodebalo">
    <w:name w:val="Balloon Text"/>
    <w:basedOn w:val="Normal"/>
    <w:link w:val="TextodebaloChar"/>
    <w:uiPriority w:val="99"/>
    <w:semiHidden/>
    <w:unhideWhenUsed/>
    <w:rsid w:val="00160E32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E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60E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58A4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79301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014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0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uiPriority w:val="99"/>
    <w:semiHidden/>
    <w:unhideWhenUsed/>
    <w:rsid w:val="00793014"/>
    <w:rPr>
      <w:vertAlign w:val="superscript"/>
    </w:rPr>
  </w:style>
  <w:style w:type="character" w:customStyle="1" w:styleId="Fontepargpadro1">
    <w:name w:val="Fonte parág. padrão1"/>
    <w:rsid w:val="006F4148"/>
  </w:style>
  <w:style w:type="paragraph" w:styleId="Corpodetexto">
    <w:name w:val="Body Text"/>
    <w:basedOn w:val="Normal"/>
    <w:link w:val="CorpodetextoChar"/>
    <w:rsid w:val="006F4148"/>
    <w:pPr>
      <w:spacing w:after="120" w:line="276" w:lineRule="auto"/>
      <w:textAlignment w:val="baseline"/>
    </w:pPr>
    <w:rPr>
      <w:rFonts w:ascii="Calibri" w:eastAsia="Calibri" w:hAnsi="Calibri" w:cs="Times New Roman"/>
      <w:kern w:val="1"/>
      <w:sz w:val="22"/>
      <w:szCs w:val="22"/>
      <w:lang w:bidi="ar-SA"/>
    </w:rPr>
  </w:style>
  <w:style w:type="character" w:customStyle="1" w:styleId="CorpodetextoChar">
    <w:name w:val="Corpo de texto Char"/>
    <w:basedOn w:val="Fontepargpadro"/>
    <w:link w:val="Corpodetexto"/>
    <w:rsid w:val="006F4148"/>
    <w:rPr>
      <w:rFonts w:ascii="Calibri" w:eastAsia="Calibri" w:hAnsi="Calibri" w:cs="Times New Roman"/>
      <w:kern w:val="1"/>
      <w:lang w:eastAsia="zh-CN"/>
    </w:rPr>
  </w:style>
  <w:style w:type="table" w:styleId="Tabelacomgrade">
    <w:name w:val="Table Grid"/>
    <w:basedOn w:val="Tabelanormal"/>
    <w:uiPriority w:val="59"/>
    <w:rsid w:val="004E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C710FE"/>
  </w:style>
  <w:style w:type="character" w:customStyle="1" w:styleId="t14">
    <w:name w:val="t14"/>
    <w:basedOn w:val="Fontepargpadro"/>
    <w:rsid w:val="00C710FE"/>
  </w:style>
  <w:style w:type="character" w:customStyle="1" w:styleId="t13">
    <w:name w:val="t13"/>
    <w:basedOn w:val="Fontepargpadro"/>
    <w:rsid w:val="00C710FE"/>
  </w:style>
  <w:style w:type="character" w:customStyle="1" w:styleId="t2">
    <w:name w:val="t2"/>
    <w:basedOn w:val="Fontepargpadro"/>
    <w:rsid w:val="00C71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C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0E3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160E32"/>
  </w:style>
  <w:style w:type="paragraph" w:styleId="Rodap">
    <w:name w:val="footer"/>
    <w:basedOn w:val="Normal"/>
    <w:link w:val="RodapChar"/>
    <w:uiPriority w:val="99"/>
    <w:unhideWhenUsed/>
    <w:rsid w:val="00160E3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160E32"/>
  </w:style>
  <w:style w:type="paragraph" w:styleId="Textodebalo">
    <w:name w:val="Balloon Text"/>
    <w:basedOn w:val="Normal"/>
    <w:link w:val="TextodebaloChar"/>
    <w:uiPriority w:val="99"/>
    <w:semiHidden/>
    <w:unhideWhenUsed/>
    <w:rsid w:val="00160E32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E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60E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58A4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79301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014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0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uiPriority w:val="99"/>
    <w:semiHidden/>
    <w:unhideWhenUsed/>
    <w:rsid w:val="00793014"/>
    <w:rPr>
      <w:vertAlign w:val="superscript"/>
    </w:rPr>
  </w:style>
  <w:style w:type="character" w:customStyle="1" w:styleId="Fontepargpadro1">
    <w:name w:val="Fonte parág. padrão1"/>
    <w:rsid w:val="006F4148"/>
  </w:style>
  <w:style w:type="paragraph" w:styleId="Corpodetexto">
    <w:name w:val="Body Text"/>
    <w:basedOn w:val="Normal"/>
    <w:link w:val="CorpodetextoChar"/>
    <w:rsid w:val="006F4148"/>
    <w:pPr>
      <w:spacing w:after="120" w:line="276" w:lineRule="auto"/>
      <w:textAlignment w:val="baseline"/>
    </w:pPr>
    <w:rPr>
      <w:rFonts w:ascii="Calibri" w:eastAsia="Calibri" w:hAnsi="Calibri" w:cs="Times New Roman"/>
      <w:kern w:val="1"/>
      <w:sz w:val="22"/>
      <w:szCs w:val="22"/>
      <w:lang w:bidi="ar-SA"/>
    </w:rPr>
  </w:style>
  <w:style w:type="character" w:customStyle="1" w:styleId="CorpodetextoChar">
    <w:name w:val="Corpo de texto Char"/>
    <w:basedOn w:val="Fontepargpadro"/>
    <w:link w:val="Corpodetexto"/>
    <w:rsid w:val="006F4148"/>
    <w:rPr>
      <w:rFonts w:ascii="Calibri" w:eastAsia="Calibri" w:hAnsi="Calibri" w:cs="Times New Roman"/>
      <w:kern w:val="1"/>
      <w:lang w:eastAsia="zh-CN"/>
    </w:rPr>
  </w:style>
  <w:style w:type="table" w:styleId="Tabelacomgrade">
    <w:name w:val="Table Grid"/>
    <w:basedOn w:val="Tabelanormal"/>
    <w:uiPriority w:val="59"/>
    <w:rsid w:val="004E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C710FE"/>
  </w:style>
  <w:style w:type="character" w:customStyle="1" w:styleId="t14">
    <w:name w:val="t14"/>
    <w:basedOn w:val="Fontepargpadro"/>
    <w:rsid w:val="00C710FE"/>
  </w:style>
  <w:style w:type="character" w:customStyle="1" w:styleId="t13">
    <w:name w:val="t13"/>
    <w:basedOn w:val="Fontepargpadro"/>
    <w:rsid w:val="00C710FE"/>
  </w:style>
  <w:style w:type="character" w:customStyle="1" w:styleId="t2">
    <w:name w:val="t2"/>
    <w:basedOn w:val="Fontepargpadro"/>
    <w:rsid w:val="00C7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Lemanczyk</dc:creator>
  <cp:lastModifiedBy>Juliana Rodrigues Carletto</cp:lastModifiedBy>
  <cp:revision>2</cp:revision>
  <cp:lastPrinted>2019-06-28T16:37:00Z</cp:lastPrinted>
  <dcterms:created xsi:type="dcterms:W3CDTF">2023-11-09T18:18:00Z</dcterms:created>
  <dcterms:modified xsi:type="dcterms:W3CDTF">2023-11-09T18:18:00Z</dcterms:modified>
</cp:coreProperties>
</file>